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F5" w:rsidRPr="00AE05F5" w:rsidRDefault="00AE05F5">
      <w:pPr>
        <w:rPr>
          <w:b/>
          <w:sz w:val="32"/>
          <w:szCs w:val="32"/>
        </w:rPr>
      </w:pPr>
      <w:r w:rsidRPr="00AE05F5">
        <w:rPr>
          <w:b/>
          <w:sz w:val="32"/>
          <w:szCs w:val="32"/>
        </w:rPr>
        <w:t>Calling Script: Scheduling Detailing visits</w:t>
      </w:r>
    </w:p>
    <w:p w:rsidR="00CA4AF0" w:rsidRPr="00045197" w:rsidRDefault="00CA4AF0">
      <w:pPr>
        <w:rPr>
          <w:b/>
          <w:u w:val="single"/>
        </w:rPr>
      </w:pPr>
      <w:r w:rsidRPr="00045197">
        <w:rPr>
          <w:b/>
          <w:u w:val="single"/>
        </w:rPr>
        <w:t>Detailer calling to schedule:</w:t>
      </w:r>
    </w:p>
    <w:p w:rsidR="00144F19" w:rsidRDefault="008F02D5">
      <w:r w:rsidRPr="00045197">
        <w:rPr>
          <w:b/>
        </w:rPr>
        <w:t>Hello, this is</w:t>
      </w:r>
      <w:r>
        <w:t xml:space="preserve"> [Dr. Jane</w:t>
      </w:r>
      <w:bookmarkStart w:id="0" w:name="_GoBack"/>
      <w:bookmarkEnd w:id="0"/>
      <w:r>
        <w:t xml:space="preserve"> Doe] </w:t>
      </w:r>
      <w:r w:rsidRPr="00045197">
        <w:rPr>
          <w:b/>
        </w:rPr>
        <w:t>with</w:t>
      </w:r>
      <w:r>
        <w:t xml:space="preserve"> (the Colorado Department </w:t>
      </w:r>
      <w:r w:rsidR="00AE05F5">
        <w:t>of Public Health &amp; Environment/T</w:t>
      </w:r>
      <w:r>
        <w:t>he Colorado Consortium for Pre</w:t>
      </w:r>
      <w:r w:rsidR="00AE05F5">
        <w:t>scription Drug Abuse Prevention/The University of Colorado/Other</w:t>
      </w:r>
      <w:r>
        <w:t>)</w:t>
      </w:r>
      <w:r w:rsidR="00144F19">
        <w:t>.</w:t>
      </w:r>
    </w:p>
    <w:p w:rsidR="00144F19" w:rsidRDefault="00144F19" w:rsidP="00144F19">
      <w:pPr>
        <w:ind w:firstLine="720"/>
      </w:pPr>
      <w:r>
        <w:t>If applicable: [</w:t>
      </w:r>
      <w:r w:rsidR="008F02D5">
        <w:t>Partn</w:t>
      </w:r>
      <w:r>
        <w:t>er XX at XX community coalition</w:t>
      </w:r>
      <w:r w:rsidR="008F02D5">
        <w:t xml:space="preserve"> </w:t>
      </w:r>
      <w:r>
        <w:t>directed me to your practice…</w:t>
      </w:r>
      <w:r w:rsidR="00045197">
        <w:t xml:space="preserve"> </w:t>
      </w:r>
      <w:proofErr w:type="gramStart"/>
      <w:r w:rsidR="00045197">
        <w:t>We’ve</w:t>
      </w:r>
      <w:proofErr w:type="gramEnd"/>
      <w:r w:rsidR="00045197">
        <w:t xml:space="preserve"> worked together doing… They mentioned your practice sees a high volume of… They see your practice as a leader in the community…, </w:t>
      </w:r>
      <w:proofErr w:type="spellStart"/>
      <w:r w:rsidR="00045197">
        <w:t>etc</w:t>
      </w:r>
      <w:proofErr w:type="spellEnd"/>
      <w:r>
        <w:t>]</w:t>
      </w:r>
    </w:p>
    <w:p w:rsidR="002A1C71" w:rsidRDefault="00144F19">
      <w:r w:rsidRPr="00045197">
        <w:rPr>
          <w:b/>
        </w:rPr>
        <w:t>I am part of a team working in</w:t>
      </w:r>
      <w:r>
        <w:t xml:space="preserve"> [your area] </w:t>
      </w:r>
      <w:r w:rsidRPr="00045197">
        <w:rPr>
          <w:b/>
        </w:rPr>
        <w:t xml:space="preserve">to increase provider awareness of safe opioid prescribing guidelines. </w:t>
      </w:r>
      <w:r w:rsidR="008F02D5" w:rsidRPr="00045197">
        <w:rPr>
          <w:b/>
        </w:rPr>
        <w:t xml:space="preserve">I wanted to </w:t>
      </w:r>
      <w:r w:rsidRPr="00045197">
        <w:rPr>
          <w:b/>
        </w:rPr>
        <w:t>set a time for a brief meeting with</w:t>
      </w:r>
      <w:r>
        <w:t xml:space="preserve"> [Dr. XX</w:t>
      </w:r>
      <w:r w:rsidR="005979AA">
        <w:t>, or your provider team</w:t>
      </w:r>
      <w:r>
        <w:t xml:space="preserve">]. </w:t>
      </w:r>
      <w:r w:rsidRPr="00045197">
        <w:rPr>
          <w:b/>
        </w:rPr>
        <w:t xml:space="preserve">I can meet before, during or after regular office hours, and </w:t>
      </w:r>
      <w:r w:rsidR="00CA4AF0" w:rsidRPr="00045197">
        <w:rPr>
          <w:b/>
        </w:rPr>
        <w:t xml:space="preserve">we usually </w:t>
      </w:r>
      <w:r w:rsidRPr="00045197">
        <w:rPr>
          <w:b/>
        </w:rPr>
        <w:t>need about 15 minutes.</w:t>
      </w:r>
    </w:p>
    <w:p w:rsidR="00CA4AF0" w:rsidRDefault="00045197" w:rsidP="00CA4AF0">
      <w:pPr>
        <w:ind w:firstLine="720"/>
      </w:pPr>
      <w:r>
        <w:t xml:space="preserve">If </w:t>
      </w:r>
      <w:proofErr w:type="gramStart"/>
      <w:r>
        <w:t>interested:</w:t>
      </w:r>
      <w:proofErr w:type="gramEnd"/>
      <w:r>
        <w:t xml:space="preserve"> s</w:t>
      </w:r>
      <w:r w:rsidR="00CA4AF0">
        <w:t xml:space="preserve">chedule </w:t>
      </w:r>
      <w:r>
        <w:t xml:space="preserve">visit </w:t>
      </w:r>
      <w:r w:rsidR="00CA4AF0">
        <w:t xml:space="preserve">making note of </w:t>
      </w:r>
    </w:p>
    <w:p w:rsidR="00CA4AF0" w:rsidRDefault="00CA4AF0" w:rsidP="00045197">
      <w:pPr>
        <w:pStyle w:val="ListParagraph"/>
        <w:numPr>
          <w:ilvl w:val="0"/>
          <w:numId w:val="1"/>
        </w:numPr>
      </w:pPr>
      <w:r>
        <w:t>Date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T</w:t>
      </w:r>
      <w:r w:rsidR="00CA4AF0">
        <w:t>ime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Specific l</w:t>
      </w:r>
      <w:r w:rsidR="00CA4AF0">
        <w:t>ocati</w:t>
      </w:r>
      <w:r>
        <w:t>on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Name of person with whom you’re speaking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Call back phone number</w:t>
      </w:r>
    </w:p>
    <w:p w:rsidR="00045197" w:rsidRDefault="00045197" w:rsidP="00AE05F5">
      <w:pPr>
        <w:pStyle w:val="ListParagraph"/>
        <w:numPr>
          <w:ilvl w:val="0"/>
          <w:numId w:val="1"/>
        </w:numPr>
      </w:pPr>
      <w:r>
        <w:t>Number/names of provider(s) expected</w:t>
      </w:r>
    </w:p>
    <w:p w:rsidR="00045197" w:rsidRDefault="00045197" w:rsidP="00045197">
      <w:r>
        <w:tab/>
        <w:t>If not able to schedule:</w:t>
      </w:r>
    </w:p>
    <w:p w:rsidR="00045197" w:rsidRDefault="00045197" w:rsidP="00045197">
      <w:pPr>
        <w:pStyle w:val="ListParagraph"/>
        <w:numPr>
          <w:ilvl w:val="2"/>
          <w:numId w:val="3"/>
        </w:numPr>
      </w:pPr>
      <w:r>
        <w:t>Ask if someone else would be more appropriate to speak with about scheduling</w:t>
      </w:r>
    </w:p>
    <w:p w:rsidR="00045197" w:rsidRDefault="00045197" w:rsidP="00045197">
      <w:pPr>
        <w:pStyle w:val="ListParagraph"/>
        <w:numPr>
          <w:ilvl w:val="2"/>
          <w:numId w:val="3"/>
        </w:numPr>
      </w:pPr>
      <w:r>
        <w:t>Ask to try again in XX weeks</w:t>
      </w:r>
    </w:p>
    <w:p w:rsidR="00045197" w:rsidRDefault="00045197" w:rsidP="00AE05F5">
      <w:pPr>
        <w:pStyle w:val="ListParagraph"/>
        <w:numPr>
          <w:ilvl w:val="2"/>
          <w:numId w:val="3"/>
        </w:numPr>
      </w:pPr>
      <w:r>
        <w:t>Collect barriers to scheduling visit</w:t>
      </w:r>
    </w:p>
    <w:p w:rsidR="00CA4AF0" w:rsidRDefault="00CA4AF0"/>
    <w:p w:rsidR="00CA4AF0" w:rsidRDefault="00CA4AF0">
      <w:pPr>
        <w:rPr>
          <w:b/>
          <w:u w:val="single"/>
        </w:rPr>
      </w:pPr>
      <w:r w:rsidRPr="00045197">
        <w:rPr>
          <w:b/>
          <w:u w:val="single"/>
        </w:rPr>
        <w:t>Research assistant calling to schedule on behalf of detailer:</w:t>
      </w:r>
    </w:p>
    <w:p w:rsidR="00045197" w:rsidRDefault="00045197" w:rsidP="00045197">
      <w:r w:rsidRPr="00045197">
        <w:rPr>
          <w:b/>
        </w:rPr>
        <w:t>Hello, this is</w:t>
      </w:r>
      <w:r>
        <w:t xml:space="preserve"> [Jane Doe] </w:t>
      </w:r>
      <w:r w:rsidRPr="00045197">
        <w:rPr>
          <w:b/>
        </w:rPr>
        <w:t>with</w:t>
      </w:r>
      <w:r>
        <w:t xml:space="preserve"> (the Colorado Department o</w:t>
      </w:r>
      <w:r w:rsidR="00AE05F5">
        <w:t>f Public Health &amp; Environment/T</w:t>
      </w:r>
      <w:r>
        <w:t>he Colorado Consortium for Pres</w:t>
      </w:r>
      <w:r w:rsidR="00AE05F5">
        <w:t>cription Drug Abuse Prevention/The University of Colorado/Other</w:t>
      </w:r>
      <w:r>
        <w:t>).</w:t>
      </w:r>
    </w:p>
    <w:p w:rsidR="00045197" w:rsidRDefault="00045197" w:rsidP="00045197">
      <w:pPr>
        <w:ind w:firstLine="720"/>
      </w:pPr>
      <w:r>
        <w:t xml:space="preserve">If applicable: [Partner XX at XX community coalition directed me to your practice… </w:t>
      </w:r>
      <w:proofErr w:type="gramStart"/>
      <w:r>
        <w:t>We’ve</w:t>
      </w:r>
      <w:proofErr w:type="gramEnd"/>
      <w:r>
        <w:t xml:space="preserve"> worked together doing… They mentioned your practice sees a high volume of… They see your practice as a leader in the community…, </w:t>
      </w:r>
      <w:proofErr w:type="spellStart"/>
      <w:r>
        <w:t>etc</w:t>
      </w:r>
      <w:proofErr w:type="spellEnd"/>
      <w:r>
        <w:t>]</w:t>
      </w:r>
    </w:p>
    <w:p w:rsidR="00045197" w:rsidRDefault="00045197" w:rsidP="00045197">
      <w:r w:rsidRPr="00045197">
        <w:rPr>
          <w:b/>
        </w:rPr>
        <w:t>I am part of a team working in</w:t>
      </w:r>
      <w:r>
        <w:t xml:space="preserve"> [your area] </w:t>
      </w:r>
      <w:r w:rsidRPr="00045197">
        <w:rPr>
          <w:b/>
        </w:rPr>
        <w:t xml:space="preserve">to increase provider awareness of safe opioid prescribing guidelines. I wanted to set a time for </w:t>
      </w:r>
      <w:r>
        <w:rPr>
          <w:b/>
        </w:rPr>
        <w:t xml:space="preserve">one of my colleagues </w:t>
      </w:r>
      <w:r w:rsidRPr="009E304B">
        <w:t>[Dr. Jane Doe</w:t>
      </w:r>
      <w:r w:rsidR="009E304B" w:rsidRPr="009E304B">
        <w:t>]</w:t>
      </w:r>
      <w:r w:rsidR="009E304B">
        <w:rPr>
          <w:b/>
        </w:rPr>
        <w:t xml:space="preserve"> </w:t>
      </w:r>
      <w:proofErr w:type="gramStart"/>
      <w:r w:rsidR="009E304B">
        <w:rPr>
          <w:b/>
        </w:rPr>
        <w:t>to briefly meet</w:t>
      </w:r>
      <w:proofErr w:type="gramEnd"/>
      <w:r w:rsidRPr="00045197">
        <w:rPr>
          <w:b/>
        </w:rPr>
        <w:t xml:space="preserve"> with</w:t>
      </w:r>
      <w:r>
        <w:t xml:space="preserve"> [Dr. XX, or your provider team]. </w:t>
      </w:r>
      <w:r w:rsidR="009E304B" w:rsidRPr="009E304B">
        <w:t>[He/She]</w:t>
      </w:r>
      <w:r w:rsidRPr="00045197">
        <w:rPr>
          <w:b/>
        </w:rPr>
        <w:t xml:space="preserve"> can meet before, during or after regular office hours, and usually need</w:t>
      </w:r>
      <w:r w:rsidR="009E304B">
        <w:rPr>
          <w:b/>
        </w:rPr>
        <w:t>s</w:t>
      </w:r>
      <w:r w:rsidRPr="00045197">
        <w:rPr>
          <w:b/>
        </w:rPr>
        <w:t xml:space="preserve"> about 15 minutes.</w:t>
      </w:r>
    </w:p>
    <w:p w:rsidR="00045197" w:rsidRDefault="00045197" w:rsidP="00045197">
      <w:pPr>
        <w:ind w:firstLine="720"/>
      </w:pPr>
      <w:r>
        <w:t xml:space="preserve">If </w:t>
      </w:r>
      <w:proofErr w:type="gramStart"/>
      <w:r>
        <w:t>interested:</w:t>
      </w:r>
      <w:proofErr w:type="gramEnd"/>
      <w:r>
        <w:t xml:space="preserve"> schedule visit making note of 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Date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Time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lastRenderedPageBreak/>
        <w:t>Specific location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Name of person with whom you’re speaking</w:t>
      </w:r>
    </w:p>
    <w:p w:rsidR="00045197" w:rsidRDefault="00045197" w:rsidP="00045197">
      <w:pPr>
        <w:pStyle w:val="ListParagraph"/>
        <w:numPr>
          <w:ilvl w:val="0"/>
          <w:numId w:val="1"/>
        </w:numPr>
      </w:pPr>
      <w:r>
        <w:t>Call back phone number</w:t>
      </w:r>
    </w:p>
    <w:p w:rsidR="00045197" w:rsidRDefault="00045197" w:rsidP="00AE05F5">
      <w:pPr>
        <w:pStyle w:val="ListParagraph"/>
        <w:numPr>
          <w:ilvl w:val="0"/>
          <w:numId w:val="1"/>
        </w:numPr>
      </w:pPr>
      <w:r>
        <w:t>Number/names of provider(s) expected</w:t>
      </w:r>
    </w:p>
    <w:p w:rsidR="00045197" w:rsidRDefault="00045197" w:rsidP="00045197">
      <w:r>
        <w:tab/>
        <w:t>If not able to schedule:</w:t>
      </w:r>
    </w:p>
    <w:p w:rsidR="00045197" w:rsidRDefault="00045197" w:rsidP="00045197">
      <w:pPr>
        <w:pStyle w:val="ListParagraph"/>
        <w:numPr>
          <w:ilvl w:val="2"/>
          <w:numId w:val="3"/>
        </w:numPr>
      </w:pPr>
      <w:r>
        <w:t>Ask if someone else would be more appropriate to speak with about scheduling</w:t>
      </w:r>
    </w:p>
    <w:p w:rsidR="00045197" w:rsidRDefault="00045197" w:rsidP="00045197">
      <w:pPr>
        <w:pStyle w:val="ListParagraph"/>
        <w:numPr>
          <w:ilvl w:val="2"/>
          <w:numId w:val="3"/>
        </w:numPr>
      </w:pPr>
      <w:r>
        <w:t>Ask to try again in XX weeks</w:t>
      </w:r>
    </w:p>
    <w:p w:rsidR="00045197" w:rsidRDefault="00045197" w:rsidP="00AE05F5">
      <w:pPr>
        <w:pStyle w:val="ListParagraph"/>
        <w:numPr>
          <w:ilvl w:val="2"/>
          <w:numId w:val="3"/>
        </w:numPr>
      </w:pPr>
      <w:r>
        <w:t>Collect barriers to scheduling visit</w:t>
      </w:r>
    </w:p>
    <w:p w:rsidR="00045197" w:rsidRPr="00045197" w:rsidRDefault="00045197"/>
    <w:sectPr w:rsidR="00045197" w:rsidRPr="000451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CC" w:rsidRDefault="00507CCC" w:rsidP="00BB0092">
      <w:pPr>
        <w:spacing w:after="0" w:line="240" w:lineRule="auto"/>
      </w:pPr>
      <w:r>
        <w:separator/>
      </w:r>
    </w:p>
  </w:endnote>
  <w:endnote w:type="continuationSeparator" w:id="0">
    <w:p w:rsidR="00507CCC" w:rsidRDefault="00507CCC" w:rsidP="00B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CC" w:rsidRDefault="00507CCC" w:rsidP="00BB0092">
      <w:pPr>
        <w:spacing w:after="0" w:line="240" w:lineRule="auto"/>
      </w:pPr>
      <w:r>
        <w:separator/>
      </w:r>
    </w:p>
  </w:footnote>
  <w:footnote w:type="continuationSeparator" w:id="0">
    <w:p w:rsidR="00507CCC" w:rsidRDefault="00507CCC" w:rsidP="00BB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087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05F5" w:rsidRDefault="00AE05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092" w:rsidRDefault="00BB0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199C"/>
    <w:multiLevelType w:val="hybridMultilevel"/>
    <w:tmpl w:val="74C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BC1"/>
    <w:multiLevelType w:val="hybridMultilevel"/>
    <w:tmpl w:val="AF5C0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B05702"/>
    <w:multiLevelType w:val="hybridMultilevel"/>
    <w:tmpl w:val="4CC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11"/>
    <w:rsid w:val="00045197"/>
    <w:rsid w:val="00144F19"/>
    <w:rsid w:val="002A1C71"/>
    <w:rsid w:val="003B5ABC"/>
    <w:rsid w:val="003F4D11"/>
    <w:rsid w:val="00507CCC"/>
    <w:rsid w:val="005979AA"/>
    <w:rsid w:val="008F02D5"/>
    <w:rsid w:val="009E304B"/>
    <w:rsid w:val="00AE05F5"/>
    <w:rsid w:val="00BB0092"/>
    <w:rsid w:val="00C1781E"/>
    <w:rsid w:val="00C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F99A"/>
  <w15:chartTrackingRefBased/>
  <w15:docId w15:val="{78C64021-4768-48B2-A6A5-DFC9042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92"/>
  </w:style>
  <w:style w:type="paragraph" w:styleId="Footer">
    <w:name w:val="footer"/>
    <w:basedOn w:val="Normal"/>
    <w:link w:val="FooterChar"/>
    <w:uiPriority w:val="99"/>
    <w:unhideWhenUsed/>
    <w:rsid w:val="00BB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3"/>
    <w:rsid w:val="00557E35"/>
    <w:rsid w:val="00C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9D068243F4F1087A7F4C02AAAC9B4">
    <w:name w:val="E8D9D068243F4F1087A7F4C02AAAC9B4"/>
    <w:rsid w:val="00CD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Monaghan, Deborah</dc:creator>
  <cp:keywords/>
  <dc:description/>
  <cp:lastModifiedBy>Monaghan, Deborah</cp:lastModifiedBy>
  <cp:revision>5</cp:revision>
  <dcterms:created xsi:type="dcterms:W3CDTF">2018-03-08T19:36:00Z</dcterms:created>
  <dcterms:modified xsi:type="dcterms:W3CDTF">2018-05-16T05:22:00Z</dcterms:modified>
</cp:coreProperties>
</file>